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9" w:type="dxa"/>
        <w:jc w:val="center"/>
        <w:tblBorders>
          <w:bottom w:val="single" w:sz="4" w:space="0" w:color="808080"/>
        </w:tblBorders>
        <w:tblLayout w:type="fixed"/>
        <w:tblLook w:val="0000"/>
      </w:tblPr>
      <w:tblGrid>
        <w:gridCol w:w="1242"/>
        <w:gridCol w:w="7663"/>
        <w:gridCol w:w="294"/>
      </w:tblGrid>
      <w:tr w:rsidR="0018035F" w:rsidRPr="00F164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42" w:type="dxa"/>
            <w:tcBorders>
              <w:bottom w:val="nil"/>
            </w:tcBorders>
          </w:tcPr>
          <w:p w:rsidR="0018035F" w:rsidRPr="00F16439" w:rsidRDefault="0018035F" w:rsidP="00C7204A">
            <w:pPr>
              <w:pStyle w:val="a3"/>
              <w:jc w:val="center"/>
              <w:rPr>
                <w:rFonts w:cs="Arial"/>
                <w:b/>
                <w:szCs w:val="22"/>
              </w:rPr>
            </w:pPr>
            <w:r w:rsidRPr="00F16439">
              <w:rPr>
                <w:rFonts w:cs="Arial"/>
                <w:b/>
                <w:noProof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75pt;margin-top:.2pt;width:41.5pt;height:45pt;z-index:251657728">
                  <v:imagedata r:id="rId5" o:title="" croptop="6694f" cropright="3115f"/>
                </v:shape>
              </w:pict>
            </w:r>
          </w:p>
        </w:tc>
        <w:tc>
          <w:tcPr>
            <w:tcW w:w="7663" w:type="dxa"/>
            <w:tcBorders>
              <w:bottom w:val="nil"/>
            </w:tcBorders>
            <w:vAlign w:val="center"/>
          </w:tcPr>
          <w:p w:rsidR="0018035F" w:rsidRPr="00F16439" w:rsidRDefault="0018035F" w:rsidP="00C7204A">
            <w:pPr>
              <w:pStyle w:val="a3"/>
              <w:spacing w:before="80"/>
              <w:rPr>
                <w:rFonts w:cs="Arial"/>
                <w:b/>
                <w:szCs w:val="22"/>
              </w:rPr>
            </w:pPr>
            <w:r w:rsidRPr="00F16439">
              <w:rPr>
                <w:rFonts w:cs="Arial"/>
                <w:b/>
                <w:szCs w:val="22"/>
              </w:rPr>
              <w:t>ΕΛΛΗΝΙΚΗ ΔΗΜΟΚΡΑΤΙΑ</w:t>
            </w:r>
          </w:p>
          <w:p w:rsidR="0086222F" w:rsidRPr="00F16439" w:rsidRDefault="0086222F" w:rsidP="00C7204A">
            <w:pPr>
              <w:pStyle w:val="a3"/>
              <w:rPr>
                <w:rFonts w:cs="Arial"/>
                <w:b/>
                <w:szCs w:val="22"/>
              </w:rPr>
            </w:pPr>
            <w:r w:rsidRPr="00F16439">
              <w:rPr>
                <w:rFonts w:cs="Arial"/>
                <w:b/>
                <w:szCs w:val="22"/>
              </w:rPr>
              <w:t xml:space="preserve">ΠΕΡΙΦΕΡΕΙΑ ΚΕΝΤΡΙΚΗΣ ΜΑΚΕΔΟΝΙΑΣ </w:t>
            </w:r>
          </w:p>
          <w:p w:rsidR="0086222F" w:rsidRPr="00F16439" w:rsidRDefault="0086222F" w:rsidP="00C720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6439">
              <w:rPr>
                <w:rFonts w:ascii="Arial" w:hAnsi="Arial" w:cs="Arial"/>
                <w:b/>
                <w:sz w:val="22"/>
                <w:szCs w:val="22"/>
              </w:rPr>
              <w:t>ΓΕΝΙΚΗ ΔΙΕΥΘΥΝΣΗ ΔΗΜ. ΥΓΕΙΑΣ &amp; ΚΟΙΝ. ΜΕΡΙΜΝΑΣ</w:t>
            </w:r>
          </w:p>
          <w:p w:rsidR="0086222F" w:rsidRPr="00F16439" w:rsidRDefault="0086222F" w:rsidP="00C720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6439">
              <w:rPr>
                <w:rFonts w:ascii="Arial" w:hAnsi="Arial" w:cs="Arial"/>
                <w:b/>
                <w:sz w:val="22"/>
                <w:szCs w:val="22"/>
              </w:rPr>
              <w:t>ΔΙΕΥΘΥΝΣΗ ΔΗΜΟΣΙΑΣ ΥΓΕΙΑΣ &amp; ΚΟΙΝΩΝΙΚΗΣ ΜΕΡΙΜΝΑΣ</w:t>
            </w:r>
          </w:p>
          <w:p w:rsidR="0086222F" w:rsidRPr="00F16439" w:rsidRDefault="00C92C21" w:rsidP="00C7204A">
            <w:pPr>
              <w:pStyle w:val="a3"/>
              <w:rPr>
                <w:rFonts w:cs="Arial"/>
                <w:b/>
                <w:szCs w:val="22"/>
              </w:rPr>
            </w:pPr>
            <w:r w:rsidRPr="00F16439">
              <w:rPr>
                <w:rFonts w:cs="Arial"/>
                <w:b/>
                <w:szCs w:val="22"/>
              </w:rPr>
              <w:t>ΠΕΡΙΦΕΡΕΙΑΚΗ</w:t>
            </w:r>
            <w:r w:rsidR="0086222F" w:rsidRPr="00F16439">
              <w:rPr>
                <w:rFonts w:cs="Arial"/>
                <w:b/>
                <w:szCs w:val="22"/>
              </w:rPr>
              <w:t>Σ</w:t>
            </w:r>
            <w:r w:rsidRPr="00F16439">
              <w:rPr>
                <w:rFonts w:cs="Arial"/>
                <w:b/>
                <w:szCs w:val="22"/>
              </w:rPr>
              <w:t xml:space="preserve"> ΕΝΟΤΗΤΑ</w:t>
            </w:r>
            <w:r w:rsidR="0086222F" w:rsidRPr="00F16439">
              <w:rPr>
                <w:rFonts w:cs="Arial"/>
                <w:b/>
                <w:szCs w:val="22"/>
              </w:rPr>
              <w:t>Σ</w:t>
            </w:r>
            <w:r w:rsidRPr="00F16439">
              <w:rPr>
                <w:rFonts w:cs="Arial"/>
                <w:b/>
                <w:szCs w:val="22"/>
              </w:rPr>
              <w:t xml:space="preserve"> ΗΜΑΘΙΑΣ</w:t>
            </w:r>
          </w:p>
          <w:p w:rsidR="0018035F" w:rsidRPr="00F16439" w:rsidRDefault="0086222F" w:rsidP="00C7204A">
            <w:pPr>
              <w:pStyle w:val="a3"/>
              <w:rPr>
                <w:rFonts w:cs="Arial"/>
                <w:b/>
                <w:szCs w:val="22"/>
              </w:rPr>
            </w:pPr>
            <w:r w:rsidRPr="00F16439">
              <w:rPr>
                <w:rFonts w:cs="Arial"/>
                <w:b/>
                <w:szCs w:val="22"/>
              </w:rPr>
              <w:t xml:space="preserve">ΤΜΗΜΑ </w:t>
            </w:r>
            <w:r w:rsidR="00FA1D06" w:rsidRPr="00F16439">
              <w:rPr>
                <w:rFonts w:cs="Arial"/>
                <w:b/>
                <w:szCs w:val="22"/>
              </w:rPr>
              <w:t>ΔΗΜΟΣΙΑΣ ΥΓΕΙΑΣ</w:t>
            </w:r>
          </w:p>
        </w:tc>
        <w:tc>
          <w:tcPr>
            <w:tcW w:w="294" w:type="dxa"/>
            <w:tcBorders>
              <w:bottom w:val="nil"/>
            </w:tcBorders>
          </w:tcPr>
          <w:p w:rsidR="0018035F" w:rsidRPr="00F16439" w:rsidRDefault="0018035F" w:rsidP="00C7204A">
            <w:pPr>
              <w:pStyle w:val="a3"/>
              <w:rPr>
                <w:rFonts w:cs="Arial"/>
                <w:b/>
                <w:szCs w:val="22"/>
              </w:rPr>
            </w:pPr>
          </w:p>
        </w:tc>
      </w:tr>
      <w:tr w:rsidR="0018035F" w:rsidRPr="00F164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18035F" w:rsidRPr="00F16439" w:rsidRDefault="0018035F" w:rsidP="00C7204A">
            <w:pPr>
              <w:pStyle w:val="a3"/>
              <w:rPr>
                <w:rFonts w:cs="Arial"/>
                <w:b/>
                <w:noProof/>
                <w:szCs w:val="22"/>
              </w:rPr>
            </w:pPr>
          </w:p>
        </w:tc>
        <w:tc>
          <w:tcPr>
            <w:tcW w:w="7663" w:type="dxa"/>
            <w:tcBorders>
              <w:bottom w:val="single" w:sz="4" w:space="0" w:color="auto"/>
            </w:tcBorders>
          </w:tcPr>
          <w:p w:rsidR="0018035F" w:rsidRPr="00F16439" w:rsidRDefault="0018035F" w:rsidP="00C7204A">
            <w:pPr>
              <w:pStyle w:val="a3"/>
              <w:rPr>
                <w:rFonts w:cs="Arial"/>
                <w:b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18035F" w:rsidRPr="00F16439" w:rsidRDefault="0018035F" w:rsidP="00C7204A">
            <w:pPr>
              <w:pStyle w:val="a3"/>
              <w:rPr>
                <w:rFonts w:cs="Arial"/>
                <w:b/>
                <w:szCs w:val="22"/>
              </w:rPr>
            </w:pPr>
          </w:p>
        </w:tc>
      </w:tr>
    </w:tbl>
    <w:p w:rsidR="0018035F" w:rsidRPr="00F16439" w:rsidRDefault="0018035F" w:rsidP="00C7204A">
      <w:pPr>
        <w:rPr>
          <w:rFonts w:ascii="Arial" w:hAnsi="Arial" w:cs="Arial"/>
          <w:b/>
          <w:sz w:val="22"/>
          <w:szCs w:val="22"/>
        </w:rPr>
      </w:pPr>
    </w:p>
    <w:tbl>
      <w:tblPr>
        <w:tblStyle w:val="a4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610"/>
        <w:gridCol w:w="290"/>
        <w:gridCol w:w="3533"/>
        <w:gridCol w:w="1542"/>
        <w:gridCol w:w="2665"/>
      </w:tblGrid>
      <w:tr w:rsidR="00911CF9" w:rsidRPr="00F16439">
        <w:tc>
          <w:tcPr>
            <w:tcW w:w="1610" w:type="dxa"/>
          </w:tcPr>
          <w:p w:rsidR="00911CF9" w:rsidRPr="00F16439" w:rsidRDefault="00911CF9" w:rsidP="00C7204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16439">
              <w:rPr>
                <w:rFonts w:ascii="Arial" w:hAnsi="Arial" w:cs="Arial"/>
                <w:b/>
                <w:sz w:val="22"/>
                <w:szCs w:val="22"/>
              </w:rPr>
              <w:t>Ταχ</w:t>
            </w:r>
            <w:proofErr w:type="spellEnd"/>
            <w:r w:rsidRPr="00F16439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F16439">
              <w:rPr>
                <w:rFonts w:ascii="Arial" w:hAnsi="Arial" w:cs="Arial"/>
                <w:b/>
                <w:sz w:val="22"/>
                <w:szCs w:val="22"/>
              </w:rPr>
              <w:t>Δνση</w:t>
            </w:r>
            <w:proofErr w:type="spellEnd"/>
          </w:p>
        </w:tc>
        <w:tc>
          <w:tcPr>
            <w:tcW w:w="290" w:type="dxa"/>
          </w:tcPr>
          <w:p w:rsidR="00911CF9" w:rsidRPr="00F16439" w:rsidRDefault="00911CF9" w:rsidP="00C720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643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533" w:type="dxa"/>
          </w:tcPr>
          <w:p w:rsidR="00911CF9" w:rsidRPr="00F16439" w:rsidRDefault="00911CF9" w:rsidP="00C720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6439">
              <w:rPr>
                <w:rFonts w:ascii="Arial" w:hAnsi="Arial" w:cs="Arial"/>
                <w:b/>
                <w:sz w:val="22"/>
                <w:szCs w:val="22"/>
              </w:rPr>
              <w:t xml:space="preserve">Μητροπόλεως 44 </w:t>
            </w:r>
          </w:p>
        </w:tc>
        <w:tc>
          <w:tcPr>
            <w:tcW w:w="1542" w:type="dxa"/>
          </w:tcPr>
          <w:p w:rsidR="00911CF9" w:rsidRPr="00F16439" w:rsidRDefault="00911CF9" w:rsidP="00ED23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6439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</w:t>
            </w:r>
            <w:r w:rsidRPr="00F1643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</w:t>
            </w:r>
            <w:r w:rsidRPr="00F16439">
              <w:rPr>
                <w:rFonts w:ascii="Arial" w:hAnsi="Arial" w:cs="Arial"/>
                <w:b/>
                <w:sz w:val="22"/>
                <w:szCs w:val="22"/>
              </w:rPr>
              <w:t>Βέροια:</w:t>
            </w:r>
          </w:p>
        </w:tc>
        <w:tc>
          <w:tcPr>
            <w:tcW w:w="2665" w:type="dxa"/>
          </w:tcPr>
          <w:p w:rsidR="00911CF9" w:rsidRPr="00F16439" w:rsidRDefault="00911CF9" w:rsidP="00ED23E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911CF9" w:rsidRPr="00F16439" w:rsidRDefault="00B61347" w:rsidP="00ED23E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14</w:t>
            </w:r>
            <w:r w:rsidR="00911CF9" w:rsidRPr="00F1643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911CF9" w:rsidRPr="00F16439">
              <w:rPr>
                <w:rFonts w:ascii="Arial" w:hAnsi="Arial" w:cs="Arial"/>
                <w:b/>
                <w:sz w:val="22"/>
                <w:szCs w:val="22"/>
              </w:rPr>
              <w:t xml:space="preserve">Νοεμβρίου </w:t>
            </w:r>
            <w:r w:rsidR="00911CF9" w:rsidRPr="00F16439">
              <w:rPr>
                <w:rFonts w:ascii="Arial" w:hAnsi="Arial" w:cs="Arial"/>
                <w:b/>
                <w:sz w:val="22"/>
                <w:szCs w:val="22"/>
                <w:lang w:val="en-US"/>
              </w:rPr>
              <w:t>2017</w:t>
            </w:r>
          </w:p>
        </w:tc>
      </w:tr>
      <w:tr w:rsidR="00911CF9" w:rsidRPr="00F16439">
        <w:tc>
          <w:tcPr>
            <w:tcW w:w="1610" w:type="dxa"/>
          </w:tcPr>
          <w:p w:rsidR="00911CF9" w:rsidRPr="00F16439" w:rsidRDefault="00911CF9" w:rsidP="00C7204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16439">
              <w:rPr>
                <w:rFonts w:ascii="Arial" w:hAnsi="Arial" w:cs="Arial"/>
                <w:b/>
                <w:sz w:val="22"/>
                <w:szCs w:val="22"/>
              </w:rPr>
              <w:t>Ταχ</w:t>
            </w:r>
            <w:proofErr w:type="spellEnd"/>
            <w:r w:rsidRPr="00F16439">
              <w:rPr>
                <w:rFonts w:ascii="Arial" w:hAnsi="Arial" w:cs="Arial"/>
                <w:b/>
                <w:sz w:val="22"/>
                <w:szCs w:val="22"/>
              </w:rPr>
              <w:t>. Κωδ.</w:t>
            </w:r>
          </w:p>
        </w:tc>
        <w:tc>
          <w:tcPr>
            <w:tcW w:w="290" w:type="dxa"/>
          </w:tcPr>
          <w:p w:rsidR="00911CF9" w:rsidRPr="00F16439" w:rsidRDefault="00911CF9" w:rsidP="00C720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3" w:type="dxa"/>
          </w:tcPr>
          <w:p w:rsidR="00911CF9" w:rsidRPr="00F16439" w:rsidRDefault="00911CF9" w:rsidP="00C720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6439">
              <w:rPr>
                <w:rFonts w:ascii="Arial" w:hAnsi="Arial" w:cs="Arial"/>
                <w:b/>
                <w:sz w:val="22"/>
                <w:szCs w:val="22"/>
              </w:rPr>
              <w:t>591</w:t>
            </w:r>
            <w:r w:rsidRPr="00F16439">
              <w:rPr>
                <w:rFonts w:ascii="Arial" w:hAnsi="Arial" w:cs="Arial"/>
                <w:b/>
                <w:sz w:val="22"/>
                <w:szCs w:val="22"/>
                <w:lang w:val="en-US"/>
              </w:rPr>
              <w:t>32</w:t>
            </w:r>
            <w:r w:rsidRPr="00F16439">
              <w:rPr>
                <w:rFonts w:ascii="Arial" w:hAnsi="Arial" w:cs="Arial"/>
                <w:b/>
                <w:sz w:val="22"/>
                <w:szCs w:val="22"/>
              </w:rPr>
              <w:t xml:space="preserve"> Βέροια</w:t>
            </w:r>
          </w:p>
        </w:tc>
        <w:tc>
          <w:tcPr>
            <w:tcW w:w="1542" w:type="dxa"/>
          </w:tcPr>
          <w:p w:rsidR="00911CF9" w:rsidRPr="00F16439" w:rsidRDefault="00911CF9" w:rsidP="00C720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6439">
              <w:rPr>
                <w:rFonts w:ascii="Arial" w:hAnsi="Arial" w:cs="Arial"/>
                <w:b/>
                <w:sz w:val="22"/>
                <w:szCs w:val="22"/>
              </w:rPr>
              <w:t>Αρ. Πρωτ.:</w:t>
            </w:r>
          </w:p>
        </w:tc>
        <w:tc>
          <w:tcPr>
            <w:tcW w:w="2665" w:type="dxa"/>
          </w:tcPr>
          <w:p w:rsidR="00911CF9" w:rsidRPr="00F16439" w:rsidRDefault="00911CF9" w:rsidP="00C720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1CF9" w:rsidRPr="00F16439">
        <w:tc>
          <w:tcPr>
            <w:tcW w:w="1610" w:type="dxa"/>
          </w:tcPr>
          <w:p w:rsidR="00911CF9" w:rsidRPr="00F16439" w:rsidRDefault="00911CF9" w:rsidP="00C720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6439">
              <w:rPr>
                <w:rFonts w:ascii="Arial" w:hAnsi="Arial" w:cs="Arial"/>
                <w:b/>
                <w:sz w:val="22"/>
                <w:szCs w:val="22"/>
              </w:rPr>
              <w:t>Πληροφορίες</w:t>
            </w:r>
          </w:p>
        </w:tc>
        <w:tc>
          <w:tcPr>
            <w:tcW w:w="290" w:type="dxa"/>
          </w:tcPr>
          <w:p w:rsidR="00911CF9" w:rsidRPr="00F16439" w:rsidRDefault="00911CF9" w:rsidP="00C720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643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533" w:type="dxa"/>
          </w:tcPr>
          <w:p w:rsidR="00911CF9" w:rsidRPr="00F16439" w:rsidRDefault="00911CF9" w:rsidP="00C7204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16439">
              <w:rPr>
                <w:rFonts w:ascii="Arial" w:hAnsi="Arial" w:cs="Arial"/>
                <w:b/>
                <w:sz w:val="22"/>
                <w:szCs w:val="22"/>
              </w:rPr>
              <w:t xml:space="preserve">Δήμητρα Τσίτσα </w:t>
            </w:r>
          </w:p>
        </w:tc>
        <w:tc>
          <w:tcPr>
            <w:tcW w:w="1542" w:type="dxa"/>
          </w:tcPr>
          <w:p w:rsidR="00911CF9" w:rsidRPr="00F16439" w:rsidRDefault="00911CF9" w:rsidP="00C720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5" w:type="dxa"/>
          </w:tcPr>
          <w:p w:rsidR="00911CF9" w:rsidRPr="00F16439" w:rsidRDefault="00911CF9" w:rsidP="00C720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1CF9" w:rsidRPr="00F16439">
        <w:tc>
          <w:tcPr>
            <w:tcW w:w="1610" w:type="dxa"/>
          </w:tcPr>
          <w:p w:rsidR="00911CF9" w:rsidRPr="00F16439" w:rsidRDefault="00911CF9" w:rsidP="00C720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6439">
              <w:rPr>
                <w:rFonts w:ascii="Arial" w:hAnsi="Arial" w:cs="Arial"/>
                <w:b/>
                <w:sz w:val="22"/>
                <w:szCs w:val="22"/>
              </w:rPr>
              <w:t>Τηλέφωνο</w:t>
            </w:r>
          </w:p>
        </w:tc>
        <w:tc>
          <w:tcPr>
            <w:tcW w:w="290" w:type="dxa"/>
          </w:tcPr>
          <w:p w:rsidR="00911CF9" w:rsidRPr="00F16439" w:rsidRDefault="00911CF9" w:rsidP="00C720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643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533" w:type="dxa"/>
          </w:tcPr>
          <w:p w:rsidR="00911CF9" w:rsidRPr="00F16439" w:rsidRDefault="00911CF9" w:rsidP="00C720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6439">
              <w:rPr>
                <w:rFonts w:ascii="Arial" w:hAnsi="Arial" w:cs="Arial"/>
                <w:b/>
                <w:sz w:val="22"/>
                <w:szCs w:val="22"/>
              </w:rPr>
              <w:t>2331350175</w:t>
            </w:r>
          </w:p>
        </w:tc>
        <w:tc>
          <w:tcPr>
            <w:tcW w:w="4207" w:type="dxa"/>
            <w:gridSpan w:val="2"/>
          </w:tcPr>
          <w:p w:rsidR="00911CF9" w:rsidRPr="00F16439" w:rsidRDefault="00911CF9" w:rsidP="00C720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1CF9" w:rsidRPr="00F16439">
        <w:tc>
          <w:tcPr>
            <w:tcW w:w="1610" w:type="dxa"/>
          </w:tcPr>
          <w:p w:rsidR="00911CF9" w:rsidRPr="00F16439" w:rsidRDefault="00911CF9" w:rsidP="00C720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6439">
              <w:rPr>
                <w:rFonts w:ascii="Arial" w:hAnsi="Arial" w:cs="Arial"/>
                <w:b/>
                <w:sz w:val="22"/>
                <w:szCs w:val="22"/>
                <w:lang w:val="en-US"/>
              </w:rPr>
              <w:t>Fax</w:t>
            </w:r>
          </w:p>
        </w:tc>
        <w:tc>
          <w:tcPr>
            <w:tcW w:w="290" w:type="dxa"/>
          </w:tcPr>
          <w:p w:rsidR="00911CF9" w:rsidRPr="00F16439" w:rsidRDefault="00911CF9" w:rsidP="00C720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643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533" w:type="dxa"/>
          </w:tcPr>
          <w:p w:rsidR="00911CF9" w:rsidRPr="00F16439" w:rsidRDefault="00911CF9" w:rsidP="00C720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6439">
              <w:rPr>
                <w:rFonts w:ascii="Arial" w:hAnsi="Arial" w:cs="Arial"/>
                <w:b/>
                <w:sz w:val="22"/>
                <w:szCs w:val="22"/>
              </w:rPr>
              <w:t>2331350219</w:t>
            </w:r>
          </w:p>
          <w:p w:rsidR="00911CF9" w:rsidRPr="00F16439" w:rsidRDefault="00911CF9" w:rsidP="00C7204A">
            <w:pPr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Pr="00F16439">
                <w:rPr>
                  <w:rStyle w:val="-"/>
                  <w:rFonts w:ascii="Arial" w:hAnsi="Arial" w:cs="Arial"/>
                  <w:sz w:val="22"/>
                  <w:szCs w:val="22"/>
                  <w:u w:val="none"/>
                  <w:lang w:val="en-US"/>
                </w:rPr>
                <w:t>dimitra</w:t>
              </w:r>
              <w:r w:rsidRPr="00F16439">
                <w:rPr>
                  <w:rStyle w:val="-"/>
                  <w:rFonts w:ascii="Arial" w:hAnsi="Arial" w:cs="Arial"/>
                  <w:sz w:val="22"/>
                  <w:szCs w:val="22"/>
                  <w:u w:val="none"/>
                </w:rPr>
                <w:t>.</w:t>
              </w:r>
              <w:r w:rsidRPr="00F16439">
                <w:rPr>
                  <w:rStyle w:val="-"/>
                  <w:rFonts w:ascii="Arial" w:hAnsi="Arial" w:cs="Arial"/>
                  <w:sz w:val="22"/>
                  <w:szCs w:val="22"/>
                  <w:u w:val="none"/>
                  <w:lang w:val="en-US"/>
                </w:rPr>
                <w:t>tsitsa</w:t>
              </w:r>
              <w:r w:rsidRPr="00F16439">
                <w:rPr>
                  <w:rStyle w:val="-"/>
                  <w:rFonts w:ascii="Arial" w:hAnsi="Arial" w:cs="Arial"/>
                  <w:sz w:val="22"/>
                  <w:szCs w:val="22"/>
                  <w:u w:val="none"/>
                </w:rPr>
                <w:t>@</w:t>
              </w:r>
              <w:r w:rsidRPr="00F16439">
                <w:rPr>
                  <w:rStyle w:val="-"/>
                  <w:rFonts w:ascii="Arial" w:hAnsi="Arial" w:cs="Arial"/>
                  <w:sz w:val="22"/>
                  <w:szCs w:val="22"/>
                  <w:u w:val="none"/>
                  <w:lang w:val="en-US"/>
                </w:rPr>
                <w:t>imathia</w:t>
              </w:r>
              <w:r w:rsidRPr="00F16439">
                <w:rPr>
                  <w:rStyle w:val="-"/>
                  <w:rFonts w:ascii="Arial" w:hAnsi="Arial" w:cs="Arial"/>
                  <w:sz w:val="22"/>
                  <w:szCs w:val="22"/>
                  <w:u w:val="none"/>
                </w:rPr>
                <w:t>.</w:t>
              </w:r>
              <w:r w:rsidRPr="00F16439">
                <w:rPr>
                  <w:rStyle w:val="-"/>
                  <w:rFonts w:ascii="Arial" w:hAnsi="Arial" w:cs="Arial"/>
                  <w:sz w:val="22"/>
                  <w:szCs w:val="22"/>
                  <w:u w:val="none"/>
                  <w:lang w:val="en-US"/>
                </w:rPr>
                <w:t>pkm</w:t>
              </w:r>
              <w:r w:rsidRPr="00F16439">
                <w:rPr>
                  <w:rStyle w:val="-"/>
                  <w:rFonts w:ascii="Arial" w:hAnsi="Arial" w:cs="Arial"/>
                  <w:sz w:val="22"/>
                  <w:szCs w:val="22"/>
                  <w:u w:val="none"/>
                </w:rPr>
                <w:t>.</w:t>
              </w:r>
              <w:r w:rsidRPr="00F16439">
                <w:rPr>
                  <w:rStyle w:val="-"/>
                  <w:rFonts w:ascii="Arial" w:hAnsi="Arial" w:cs="Arial"/>
                  <w:sz w:val="22"/>
                  <w:szCs w:val="22"/>
                  <w:u w:val="none"/>
                  <w:lang w:val="en-US"/>
                </w:rPr>
                <w:t>gov</w:t>
              </w:r>
              <w:r w:rsidRPr="00F16439">
                <w:rPr>
                  <w:rStyle w:val="-"/>
                  <w:rFonts w:ascii="Arial" w:hAnsi="Arial" w:cs="Arial"/>
                  <w:sz w:val="22"/>
                  <w:szCs w:val="22"/>
                  <w:u w:val="none"/>
                </w:rPr>
                <w:t>.</w:t>
              </w:r>
              <w:proofErr w:type="spellStart"/>
              <w:r w:rsidRPr="00F16439">
                <w:rPr>
                  <w:rStyle w:val="-"/>
                  <w:rFonts w:ascii="Arial" w:hAnsi="Arial" w:cs="Arial"/>
                  <w:sz w:val="22"/>
                  <w:szCs w:val="22"/>
                  <w:u w:val="none"/>
                  <w:lang w:val="en-US"/>
                </w:rPr>
                <w:t>gr</w:t>
              </w:r>
              <w:proofErr w:type="spellEnd"/>
            </w:hyperlink>
          </w:p>
          <w:p w:rsidR="00911CF9" w:rsidRPr="00F16439" w:rsidRDefault="00911CF9" w:rsidP="00C720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7" w:type="dxa"/>
            <w:gridSpan w:val="2"/>
          </w:tcPr>
          <w:p w:rsidR="00911CF9" w:rsidRPr="00F16439" w:rsidRDefault="00911CF9" w:rsidP="00C7204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439">
              <w:rPr>
                <w:rFonts w:ascii="Arial" w:hAnsi="Arial" w:cs="Arial"/>
                <w:b/>
                <w:sz w:val="22"/>
                <w:szCs w:val="22"/>
                <w:u w:val="single"/>
              </w:rPr>
              <w:t>ΠΡΟΣ</w:t>
            </w:r>
          </w:p>
          <w:p w:rsidR="00911CF9" w:rsidRPr="00F16439" w:rsidRDefault="00911CF9" w:rsidP="00C720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6439">
              <w:rPr>
                <w:rFonts w:ascii="Arial" w:hAnsi="Arial" w:cs="Arial"/>
                <w:b/>
                <w:sz w:val="22"/>
                <w:szCs w:val="22"/>
              </w:rPr>
              <w:t>ΔΙΕΥΘΥΝΣΗ ΠΡΩΤΟΒΑΘΜΙΑΣ ΕΚΠΑΙΔΕΥΣΗΣ Ν. ΗΜΑΘΙΑΣ</w:t>
            </w:r>
            <w:r w:rsidRPr="00F16439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</w:t>
            </w:r>
          </w:p>
          <w:p w:rsidR="00911CF9" w:rsidRPr="00F16439" w:rsidRDefault="00911CF9" w:rsidP="00C720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6439">
              <w:rPr>
                <w:rFonts w:ascii="Arial" w:hAnsi="Arial" w:cs="Arial"/>
                <w:b/>
                <w:sz w:val="22"/>
                <w:szCs w:val="22"/>
              </w:rPr>
              <w:t>Μητροπόλεως 44</w:t>
            </w:r>
          </w:p>
          <w:p w:rsidR="00911CF9" w:rsidRPr="00F16439" w:rsidRDefault="00911CF9" w:rsidP="00C720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6439">
              <w:rPr>
                <w:rFonts w:ascii="Arial" w:hAnsi="Arial" w:cs="Arial"/>
                <w:b/>
                <w:sz w:val="22"/>
                <w:szCs w:val="22"/>
              </w:rPr>
              <w:t>59132 Βέροια</w:t>
            </w:r>
          </w:p>
        </w:tc>
      </w:tr>
    </w:tbl>
    <w:p w:rsidR="000259B0" w:rsidRPr="00F16439" w:rsidRDefault="000259B0" w:rsidP="00C7204A">
      <w:pPr>
        <w:rPr>
          <w:rFonts w:ascii="Arial" w:hAnsi="Arial" w:cs="Arial"/>
          <w:b/>
          <w:sz w:val="22"/>
          <w:szCs w:val="22"/>
        </w:rPr>
      </w:pPr>
    </w:p>
    <w:tbl>
      <w:tblPr>
        <w:tblW w:w="10620" w:type="dxa"/>
        <w:tblInd w:w="-792" w:type="dxa"/>
        <w:tblLayout w:type="fixed"/>
        <w:tblLook w:val="0000"/>
      </w:tblPr>
      <w:tblGrid>
        <w:gridCol w:w="1560"/>
        <w:gridCol w:w="284"/>
        <w:gridCol w:w="8776"/>
      </w:tblGrid>
      <w:tr w:rsidR="0018035F" w:rsidRPr="00F16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8035F" w:rsidRPr="00F16439" w:rsidRDefault="00C178A8" w:rsidP="00C720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="0018035F" w:rsidRPr="00F16439">
              <w:rPr>
                <w:rFonts w:ascii="Arial" w:hAnsi="Arial" w:cs="Arial"/>
                <w:b/>
                <w:sz w:val="22"/>
                <w:szCs w:val="22"/>
              </w:rPr>
              <w:t>Θέμα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035F" w:rsidRPr="00F16439" w:rsidRDefault="0018035F" w:rsidP="00C720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643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</w:tcPr>
          <w:p w:rsidR="0018035F" w:rsidRPr="00F16439" w:rsidRDefault="005F6A15" w:rsidP="00C720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6439">
              <w:rPr>
                <w:rFonts w:ascii="Arial" w:hAnsi="Arial" w:cs="Arial"/>
                <w:b/>
                <w:sz w:val="22"/>
                <w:szCs w:val="22"/>
              </w:rPr>
              <w:t>«</w:t>
            </w:r>
            <w:r w:rsidR="00C36222" w:rsidRPr="00F16439">
              <w:rPr>
                <w:rFonts w:ascii="Arial" w:hAnsi="Arial" w:cs="Arial"/>
                <w:b/>
                <w:sz w:val="22"/>
                <w:szCs w:val="22"/>
              </w:rPr>
              <w:t xml:space="preserve"> Εφαρμογή Προγράμματος </w:t>
            </w:r>
            <w:r w:rsidR="009D3D1E" w:rsidRPr="00F16439">
              <w:rPr>
                <w:rFonts w:ascii="Arial" w:hAnsi="Arial" w:cs="Arial"/>
                <w:b/>
                <w:sz w:val="22"/>
                <w:szCs w:val="22"/>
              </w:rPr>
              <w:t>Βιωματικών Σεμιναρίων</w:t>
            </w:r>
            <w:r w:rsidR="00DF7E84" w:rsidRPr="00F16439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</w:tc>
      </w:tr>
      <w:tr w:rsidR="0018035F" w:rsidRPr="00F16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8035F" w:rsidRPr="00F16439" w:rsidRDefault="0018035F" w:rsidP="00C720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035F" w:rsidRPr="00F16439" w:rsidRDefault="0018035F" w:rsidP="00C720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</w:tcPr>
          <w:p w:rsidR="0018035F" w:rsidRPr="00F16439" w:rsidRDefault="0018035F" w:rsidP="00C720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035F" w:rsidRPr="00F16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8035F" w:rsidRPr="00F16439" w:rsidRDefault="0018035F" w:rsidP="00C720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035F" w:rsidRPr="00F16439" w:rsidRDefault="0018035F" w:rsidP="00C720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</w:tcPr>
          <w:p w:rsidR="0018035F" w:rsidRPr="00F16439" w:rsidRDefault="0018035F" w:rsidP="00C7204A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F16439" w:rsidRPr="00380BDD" w:rsidRDefault="00F16439" w:rsidP="00380BDD">
      <w:pPr>
        <w:tabs>
          <w:tab w:val="left" w:pos="0"/>
          <w:tab w:val="center" w:pos="6804"/>
          <w:tab w:val="left" w:pos="9180"/>
        </w:tabs>
        <w:jc w:val="both"/>
        <w:rPr>
          <w:rFonts w:ascii="Arial" w:hAnsi="Arial" w:cs="Arial"/>
          <w:sz w:val="20"/>
          <w:szCs w:val="20"/>
        </w:rPr>
      </w:pPr>
      <w:r w:rsidRPr="00380BDD">
        <w:rPr>
          <w:rFonts w:ascii="Arial" w:hAnsi="Arial" w:cs="Arial"/>
          <w:sz w:val="20"/>
          <w:szCs w:val="20"/>
        </w:rPr>
        <w:t xml:space="preserve">Στα πλαίσια δράσεων του </w:t>
      </w:r>
      <w:r w:rsidRPr="00380BDD">
        <w:rPr>
          <w:rStyle w:val="a7"/>
          <w:rFonts w:ascii="Arial" w:hAnsi="Arial" w:cs="Arial"/>
          <w:sz w:val="20"/>
          <w:szCs w:val="20"/>
        </w:rPr>
        <w:t xml:space="preserve">Δικτύου Πρόληψης και Προαγωγής Υγείας </w:t>
      </w:r>
      <w:r w:rsidRPr="00380BDD">
        <w:rPr>
          <w:rFonts w:ascii="Arial" w:hAnsi="Arial" w:cs="Arial"/>
          <w:sz w:val="20"/>
          <w:szCs w:val="20"/>
        </w:rPr>
        <w:t xml:space="preserve">η Περιφέρεια Κεντρικής Μακεδονίας, θέλοντας να καλύψει τον τομέα συμβουλευτικής των γονέων, αλλά και να ενισχύσει τον ιδιαίτερα δύσκολο </w:t>
      </w:r>
      <w:proofErr w:type="spellStart"/>
      <w:r w:rsidRPr="00380BDD">
        <w:rPr>
          <w:rFonts w:ascii="Arial" w:hAnsi="Arial" w:cs="Arial"/>
          <w:sz w:val="20"/>
          <w:szCs w:val="20"/>
        </w:rPr>
        <w:t>γονεϊκό</w:t>
      </w:r>
      <w:proofErr w:type="spellEnd"/>
      <w:r w:rsidRPr="00380BDD">
        <w:rPr>
          <w:rFonts w:ascii="Arial" w:hAnsi="Arial" w:cs="Arial"/>
          <w:sz w:val="20"/>
          <w:szCs w:val="20"/>
        </w:rPr>
        <w:t xml:space="preserve"> ρόλο, θα οργανώσει βιωματικό σεμινάριο</w:t>
      </w:r>
      <w:r w:rsidRPr="00380BDD">
        <w:rPr>
          <w:rStyle w:val="a7"/>
          <w:rFonts w:ascii="Arial" w:hAnsi="Arial" w:cs="Arial"/>
          <w:sz w:val="20"/>
          <w:szCs w:val="20"/>
        </w:rPr>
        <w:t xml:space="preserve"> με θέμα: "Παιδική</w:t>
      </w:r>
      <w:r w:rsidRPr="00380BDD">
        <w:rPr>
          <w:rFonts w:ascii="Arial" w:hAnsi="Arial" w:cs="Arial"/>
          <w:sz w:val="20"/>
          <w:szCs w:val="20"/>
        </w:rPr>
        <w:t xml:space="preserve"> </w:t>
      </w:r>
      <w:r w:rsidRPr="00380BDD">
        <w:rPr>
          <w:rStyle w:val="a7"/>
          <w:rFonts w:ascii="Arial" w:hAnsi="Arial" w:cs="Arial"/>
          <w:sz w:val="20"/>
          <w:szCs w:val="20"/>
        </w:rPr>
        <w:t>Επιθετικότητα, Ενίσχυση Θετικής Συμπεριφοράς και ο Ρόλος της Οικογένειας."</w:t>
      </w:r>
      <w:r w:rsidRPr="00380BDD">
        <w:rPr>
          <w:rFonts w:ascii="Arial" w:hAnsi="Arial" w:cs="Arial"/>
          <w:sz w:val="20"/>
          <w:szCs w:val="20"/>
        </w:rPr>
        <w:br/>
      </w:r>
      <w:r w:rsidR="00B61347" w:rsidRPr="00380BDD">
        <w:rPr>
          <w:rFonts w:ascii="Arial" w:hAnsi="Arial" w:cs="Arial"/>
          <w:sz w:val="20"/>
          <w:szCs w:val="20"/>
        </w:rPr>
        <w:t>Στην Περιφερειακή Ενότητα Ημαθίας, τ</w:t>
      </w:r>
      <w:r w:rsidRPr="00380BDD">
        <w:rPr>
          <w:rFonts w:ascii="Arial" w:hAnsi="Arial" w:cs="Arial"/>
          <w:sz w:val="20"/>
          <w:szCs w:val="20"/>
        </w:rPr>
        <w:t>ο πρόγραμμα θα εφαρμοστεί  από την Διεύθυνση Δημόσι</w:t>
      </w:r>
      <w:r w:rsidR="00B61347" w:rsidRPr="00380BDD">
        <w:rPr>
          <w:rFonts w:ascii="Arial" w:hAnsi="Arial" w:cs="Arial"/>
          <w:sz w:val="20"/>
          <w:szCs w:val="20"/>
        </w:rPr>
        <w:t xml:space="preserve">ας Υγείας &amp; Κοινωνικής Μέριμνας, </w:t>
      </w:r>
      <w:r w:rsidRPr="00380BDD">
        <w:rPr>
          <w:rFonts w:ascii="Arial" w:hAnsi="Arial" w:cs="Arial"/>
          <w:sz w:val="20"/>
          <w:szCs w:val="20"/>
        </w:rPr>
        <w:t>θα απευθύνεται σε γονείς παιδιών νηπιακής (4-5 ετών) και σχολικής ηλικίας (6-12 ετών)</w:t>
      </w:r>
      <w:r w:rsidR="00B61347" w:rsidRPr="00380BDD">
        <w:rPr>
          <w:rFonts w:ascii="Arial" w:hAnsi="Arial" w:cs="Arial"/>
          <w:sz w:val="20"/>
          <w:szCs w:val="20"/>
        </w:rPr>
        <w:t xml:space="preserve"> και θα</w:t>
      </w:r>
      <w:r w:rsidRPr="00380BDD">
        <w:rPr>
          <w:rFonts w:ascii="Arial" w:hAnsi="Arial" w:cs="Arial"/>
          <w:sz w:val="20"/>
          <w:szCs w:val="20"/>
        </w:rPr>
        <w:t xml:space="preserve"> πραγματοποιηθεί σε 8 δίωρες – πρωινές - εβδομαδιαίες συναντήσεις με μέγιστο αριθμό συμμετεχόντων τα 15 άτομα. Ο χώρος και ο χρόνος του σεμιναρίου θα ανακοινωθεί εφόσον συμπληρωθεί ο απαιτούμενος αριθμός συμμετεχόντων. </w:t>
      </w:r>
      <w:r w:rsidRPr="00380BDD">
        <w:rPr>
          <w:rStyle w:val="a7"/>
          <w:rFonts w:ascii="Arial" w:hAnsi="Arial" w:cs="Arial"/>
          <w:sz w:val="20"/>
          <w:szCs w:val="20"/>
        </w:rPr>
        <w:t>Η συμμετοχή θα είναι δωρεάν και θα τηρηθεί σειρά προτεραιότητας</w:t>
      </w:r>
      <w:r w:rsidR="00B61347" w:rsidRPr="00380BDD">
        <w:rPr>
          <w:rStyle w:val="a7"/>
          <w:rFonts w:ascii="Arial" w:hAnsi="Arial" w:cs="Arial"/>
          <w:sz w:val="20"/>
          <w:szCs w:val="20"/>
        </w:rPr>
        <w:t>.</w:t>
      </w:r>
      <w:r w:rsidRPr="00380BDD">
        <w:rPr>
          <w:rFonts w:ascii="Arial" w:hAnsi="Arial" w:cs="Arial"/>
          <w:sz w:val="20"/>
          <w:szCs w:val="20"/>
        </w:rPr>
        <w:br/>
        <w:t>Οι συναντήσεις θα περιλαμβάνουν θέματα όπως:</w:t>
      </w:r>
    </w:p>
    <w:p w:rsidR="00F16439" w:rsidRPr="00380BDD" w:rsidRDefault="00F16439" w:rsidP="00C178A8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80BDD">
        <w:rPr>
          <w:rFonts w:ascii="Arial" w:hAnsi="Arial" w:cs="Arial"/>
          <w:sz w:val="20"/>
          <w:szCs w:val="20"/>
        </w:rPr>
        <w:t>Επιθετικότητα</w:t>
      </w:r>
    </w:p>
    <w:p w:rsidR="00F16439" w:rsidRPr="00380BDD" w:rsidRDefault="00F16439" w:rsidP="00C178A8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80BDD">
        <w:rPr>
          <w:rFonts w:ascii="Arial" w:hAnsi="Arial" w:cs="Arial"/>
          <w:sz w:val="20"/>
          <w:szCs w:val="20"/>
        </w:rPr>
        <w:t>Βελτίωση δεξιοτήτων επικοινωνίας – Ενεργητική Ακρόαση</w:t>
      </w:r>
    </w:p>
    <w:p w:rsidR="00F16439" w:rsidRPr="00380BDD" w:rsidRDefault="00F16439" w:rsidP="00C178A8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80BDD">
        <w:rPr>
          <w:rFonts w:ascii="Arial" w:hAnsi="Arial" w:cs="Arial"/>
          <w:sz w:val="20"/>
          <w:szCs w:val="20"/>
        </w:rPr>
        <w:t>Συναισθήματα</w:t>
      </w:r>
    </w:p>
    <w:p w:rsidR="00F16439" w:rsidRPr="00380BDD" w:rsidRDefault="00F16439" w:rsidP="00C178A8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80BDD">
        <w:rPr>
          <w:rFonts w:ascii="Arial" w:hAnsi="Arial" w:cs="Arial"/>
          <w:sz w:val="20"/>
          <w:szCs w:val="20"/>
        </w:rPr>
        <w:t>Θέτοντας όρια και κανόνες</w:t>
      </w:r>
    </w:p>
    <w:p w:rsidR="00F16439" w:rsidRPr="00380BDD" w:rsidRDefault="00F16439" w:rsidP="00C178A8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80BDD">
        <w:rPr>
          <w:rFonts w:ascii="Arial" w:hAnsi="Arial" w:cs="Arial"/>
          <w:sz w:val="20"/>
          <w:szCs w:val="20"/>
        </w:rPr>
        <w:t>Διαχείριση συγκρούσεων</w:t>
      </w:r>
    </w:p>
    <w:p w:rsidR="00F16439" w:rsidRPr="00380BDD" w:rsidRDefault="00F16439" w:rsidP="00C178A8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80BDD">
        <w:rPr>
          <w:rFonts w:ascii="Arial" w:hAnsi="Arial" w:cs="Arial"/>
          <w:sz w:val="20"/>
          <w:szCs w:val="20"/>
        </w:rPr>
        <w:t>Ψυχοκοινωνική ανάπτυξη παιδιών νηπιακής και σχολικής ηλικίας</w:t>
      </w:r>
    </w:p>
    <w:p w:rsidR="00F16439" w:rsidRPr="00380BDD" w:rsidRDefault="00F16439" w:rsidP="00A70324">
      <w:pPr>
        <w:tabs>
          <w:tab w:val="left" w:pos="0"/>
          <w:tab w:val="center" w:pos="6804"/>
          <w:tab w:val="left" w:pos="9180"/>
        </w:tabs>
        <w:jc w:val="both"/>
        <w:rPr>
          <w:rFonts w:ascii="Arial" w:hAnsi="Arial" w:cs="Arial"/>
          <w:sz w:val="20"/>
          <w:szCs w:val="20"/>
        </w:rPr>
      </w:pPr>
      <w:r w:rsidRPr="00380BDD">
        <w:rPr>
          <w:rFonts w:ascii="Arial" w:hAnsi="Arial" w:cs="Arial"/>
          <w:sz w:val="20"/>
          <w:szCs w:val="20"/>
        </w:rPr>
        <w:t>Μέσα από συζήτηση, βιωματικές ασκήσεις, παραδείγματα, παιχνίδια ρόλων, ο καθένας θα επιχειρήσει να βρει τις δικές του απαντήσεις και λύσεις, αυτές που ταιριάζουν στον δικό του ιδιαίτερο τρόπο να ζει την εμπειρία τού να είναι γονιός.</w:t>
      </w:r>
      <w:r w:rsidRPr="00380BDD">
        <w:rPr>
          <w:rFonts w:ascii="Arial" w:hAnsi="Arial" w:cs="Arial"/>
          <w:sz w:val="20"/>
          <w:szCs w:val="20"/>
        </w:rPr>
        <w:br/>
        <w:t xml:space="preserve">Αιτήσεις θα υποβάλλονται μέχρι </w:t>
      </w:r>
      <w:r w:rsidRPr="00380BDD">
        <w:rPr>
          <w:rStyle w:val="a7"/>
          <w:rFonts w:ascii="Arial" w:hAnsi="Arial" w:cs="Arial"/>
          <w:sz w:val="20"/>
          <w:szCs w:val="20"/>
        </w:rPr>
        <w:t>20 Νοεμβρίου 2017</w:t>
      </w:r>
      <w:r w:rsidRPr="00380BDD">
        <w:rPr>
          <w:rFonts w:ascii="Arial" w:hAnsi="Arial" w:cs="Arial"/>
          <w:sz w:val="20"/>
          <w:szCs w:val="20"/>
        </w:rPr>
        <w:t xml:space="preserve">. Την αίτηση συμμετοχής μπορείτε να προμηθευτείτε από τη Δ/νση Δημόσιας Υγείας και Κοινωνικής Μέριμνας της Περιφερειακής Ενότητας Ημαθίας στην οδό Μητροπόλεως 44 Βέροια, στο 5ο όροφο, στα γραφεία 4 και 8 καθώς και από το </w:t>
      </w:r>
      <w:proofErr w:type="spellStart"/>
      <w:r w:rsidRPr="00380BDD">
        <w:rPr>
          <w:rFonts w:ascii="Arial" w:hAnsi="Arial" w:cs="Arial"/>
          <w:sz w:val="20"/>
          <w:szCs w:val="20"/>
        </w:rPr>
        <w:t>site</w:t>
      </w:r>
      <w:proofErr w:type="spellEnd"/>
      <w:r w:rsidRPr="00380BDD">
        <w:rPr>
          <w:rFonts w:ascii="Arial" w:hAnsi="Arial" w:cs="Arial"/>
          <w:sz w:val="20"/>
          <w:szCs w:val="20"/>
        </w:rPr>
        <w:t xml:space="preserve"> της Περιφέρειας Κεντρικής Μακεδονίας </w:t>
      </w:r>
      <w:hyperlink r:id="rId7" w:tgtFrame="_blank" w:history="1">
        <w:r w:rsidRPr="00380BDD">
          <w:rPr>
            <w:rStyle w:val="-"/>
            <w:rFonts w:ascii="Arial" w:hAnsi="Arial" w:cs="Arial"/>
            <w:sz w:val="20"/>
            <w:szCs w:val="20"/>
          </w:rPr>
          <w:t>www.pkm.gov.gr</w:t>
        </w:r>
      </w:hyperlink>
      <w:r w:rsidRPr="00380BDD">
        <w:rPr>
          <w:rFonts w:ascii="Arial" w:hAnsi="Arial" w:cs="Arial"/>
          <w:sz w:val="20"/>
          <w:szCs w:val="20"/>
        </w:rPr>
        <w:t xml:space="preserve"> (επιλέγοντας </w:t>
      </w:r>
      <w:r w:rsidRPr="00380BDD">
        <w:rPr>
          <w:rFonts w:ascii="Arial" w:hAnsi="Arial" w:cs="Arial"/>
          <w:color w:val="000000"/>
          <w:sz w:val="20"/>
          <w:szCs w:val="20"/>
        </w:rPr>
        <w:t>Ημαθία ή Π.Ε Ημαθίας και στη συνέχεια ΝΕΑ-ΑΝΑΚΟΙΝΩΣΕΙΣ)</w:t>
      </w:r>
      <w:r w:rsidRPr="00380BDD">
        <w:rPr>
          <w:rFonts w:ascii="Arial" w:hAnsi="Arial" w:cs="Arial"/>
          <w:sz w:val="20"/>
          <w:szCs w:val="20"/>
        </w:rPr>
        <w:t>.</w:t>
      </w:r>
      <w:r w:rsidRPr="00380BDD">
        <w:rPr>
          <w:rFonts w:ascii="Arial" w:hAnsi="Arial" w:cs="Arial"/>
          <w:sz w:val="20"/>
          <w:szCs w:val="20"/>
        </w:rPr>
        <w:br/>
        <w:t>Συμπληρωμένη η αίτηση αποστέλλεται στα e-</w:t>
      </w:r>
      <w:proofErr w:type="spellStart"/>
      <w:r w:rsidRPr="00380BDD">
        <w:rPr>
          <w:rFonts w:ascii="Arial" w:hAnsi="Arial" w:cs="Arial"/>
          <w:sz w:val="20"/>
          <w:szCs w:val="20"/>
        </w:rPr>
        <w:t>mail</w:t>
      </w:r>
      <w:proofErr w:type="spellEnd"/>
      <w:r w:rsidRPr="00380BDD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380BDD">
          <w:rPr>
            <w:rStyle w:val="-"/>
            <w:rFonts w:ascii="Arial" w:hAnsi="Arial" w:cs="Arial"/>
            <w:sz w:val="20"/>
            <w:szCs w:val="20"/>
            <w:lang w:val="en-US"/>
          </w:rPr>
          <w:t>dimitra</w:t>
        </w:r>
        <w:r w:rsidRPr="00380BDD">
          <w:rPr>
            <w:rStyle w:val="-"/>
            <w:rFonts w:ascii="Arial" w:hAnsi="Arial" w:cs="Arial"/>
            <w:sz w:val="20"/>
            <w:szCs w:val="20"/>
          </w:rPr>
          <w:t>.</w:t>
        </w:r>
        <w:r w:rsidRPr="00380BDD">
          <w:rPr>
            <w:rStyle w:val="-"/>
            <w:rFonts w:ascii="Arial" w:hAnsi="Arial" w:cs="Arial"/>
            <w:sz w:val="20"/>
            <w:szCs w:val="20"/>
            <w:lang w:val="en-US"/>
          </w:rPr>
          <w:t>tsitsa</w:t>
        </w:r>
        <w:r w:rsidRPr="00380BDD">
          <w:rPr>
            <w:rStyle w:val="-"/>
            <w:rFonts w:ascii="Arial" w:hAnsi="Arial" w:cs="Arial"/>
            <w:sz w:val="20"/>
            <w:szCs w:val="20"/>
          </w:rPr>
          <w:t>@</w:t>
        </w:r>
        <w:r w:rsidRPr="00380BDD">
          <w:rPr>
            <w:rStyle w:val="-"/>
            <w:rFonts w:ascii="Arial" w:hAnsi="Arial" w:cs="Arial"/>
            <w:sz w:val="20"/>
            <w:szCs w:val="20"/>
            <w:lang w:val="en-US"/>
          </w:rPr>
          <w:t>imathia</w:t>
        </w:r>
        <w:r w:rsidRPr="00380BDD">
          <w:rPr>
            <w:rStyle w:val="-"/>
            <w:rFonts w:ascii="Arial" w:hAnsi="Arial" w:cs="Arial"/>
            <w:sz w:val="20"/>
            <w:szCs w:val="20"/>
          </w:rPr>
          <w:t>.pkm.gov.gr</w:t>
        </w:r>
      </w:hyperlink>
      <w:r w:rsidR="00A70324" w:rsidRPr="00380BDD">
        <w:rPr>
          <w:rFonts w:ascii="Arial" w:hAnsi="Arial" w:cs="Arial"/>
          <w:sz w:val="20"/>
          <w:szCs w:val="20"/>
        </w:rPr>
        <w:t xml:space="preserve"> - </w:t>
      </w:r>
    </w:p>
    <w:p w:rsidR="00F16439" w:rsidRPr="00380BDD" w:rsidRDefault="00F16439" w:rsidP="00F16439">
      <w:pPr>
        <w:tabs>
          <w:tab w:val="left" w:pos="0"/>
          <w:tab w:val="center" w:pos="6804"/>
          <w:tab w:val="left" w:pos="9180"/>
        </w:tabs>
        <w:rPr>
          <w:rFonts w:ascii="Arial" w:hAnsi="Arial" w:cs="Arial"/>
          <w:sz w:val="20"/>
          <w:szCs w:val="20"/>
        </w:rPr>
      </w:pPr>
      <w:hyperlink r:id="rId9" w:history="1">
        <w:r w:rsidRPr="00380BDD">
          <w:rPr>
            <w:rStyle w:val="-"/>
            <w:rFonts w:ascii="Arial" w:hAnsi="Arial" w:cs="Arial"/>
            <w:sz w:val="20"/>
            <w:szCs w:val="20"/>
            <w:lang w:val="en-US"/>
          </w:rPr>
          <w:t>kalaitzidou</w:t>
        </w:r>
        <w:r w:rsidRPr="00380BDD">
          <w:rPr>
            <w:rStyle w:val="-"/>
            <w:rFonts w:ascii="Arial" w:hAnsi="Arial" w:cs="Arial"/>
            <w:sz w:val="20"/>
            <w:szCs w:val="20"/>
          </w:rPr>
          <w:t>.</w:t>
        </w:r>
        <w:r w:rsidRPr="00380BDD">
          <w:rPr>
            <w:rStyle w:val="-"/>
            <w:rFonts w:ascii="Arial" w:hAnsi="Arial" w:cs="Arial"/>
            <w:sz w:val="20"/>
            <w:szCs w:val="20"/>
            <w:lang w:val="en-US"/>
          </w:rPr>
          <w:t>ale</w:t>
        </w:r>
        <w:r w:rsidRPr="00380BDD">
          <w:rPr>
            <w:rStyle w:val="-"/>
            <w:rFonts w:ascii="Arial" w:hAnsi="Arial" w:cs="Arial"/>
            <w:sz w:val="20"/>
            <w:szCs w:val="20"/>
          </w:rPr>
          <w:t>@</w:t>
        </w:r>
        <w:r w:rsidRPr="00380BDD">
          <w:rPr>
            <w:rStyle w:val="-"/>
            <w:rFonts w:ascii="Arial" w:hAnsi="Arial" w:cs="Arial"/>
            <w:sz w:val="20"/>
            <w:szCs w:val="20"/>
            <w:lang w:val="en-US"/>
          </w:rPr>
          <w:t>imathia</w:t>
        </w:r>
        <w:r w:rsidRPr="00380BDD">
          <w:rPr>
            <w:rStyle w:val="-"/>
            <w:rFonts w:ascii="Arial" w:hAnsi="Arial" w:cs="Arial"/>
            <w:sz w:val="20"/>
            <w:szCs w:val="20"/>
          </w:rPr>
          <w:t>.</w:t>
        </w:r>
        <w:r w:rsidRPr="00380BDD">
          <w:rPr>
            <w:rStyle w:val="-"/>
            <w:rFonts w:ascii="Arial" w:hAnsi="Arial" w:cs="Arial"/>
            <w:sz w:val="20"/>
            <w:szCs w:val="20"/>
            <w:lang w:val="en-US"/>
          </w:rPr>
          <w:t>p</w:t>
        </w:r>
        <w:r w:rsidRPr="00380BDD">
          <w:rPr>
            <w:rStyle w:val="-"/>
            <w:rFonts w:ascii="Arial" w:hAnsi="Arial" w:cs="Arial"/>
            <w:sz w:val="20"/>
            <w:szCs w:val="20"/>
          </w:rPr>
          <w:t>km.gov.gr</w:t>
        </w:r>
      </w:hyperlink>
      <w:r w:rsidR="00A70324" w:rsidRPr="00380BDD">
        <w:rPr>
          <w:rFonts w:ascii="Arial" w:hAnsi="Arial" w:cs="Arial"/>
          <w:sz w:val="20"/>
          <w:szCs w:val="20"/>
        </w:rPr>
        <w:t xml:space="preserve"> - </w:t>
      </w:r>
      <w:hyperlink r:id="rId10" w:history="1">
        <w:r w:rsidRPr="00380BDD">
          <w:rPr>
            <w:rStyle w:val="-"/>
            <w:rFonts w:ascii="Arial" w:hAnsi="Arial" w:cs="Arial"/>
            <w:sz w:val="20"/>
            <w:szCs w:val="20"/>
            <w:lang w:val="en-US"/>
          </w:rPr>
          <w:t>kalaitzidou</w:t>
        </w:r>
        <w:r w:rsidRPr="00380BDD">
          <w:rPr>
            <w:rStyle w:val="-"/>
            <w:rFonts w:ascii="Arial" w:hAnsi="Arial" w:cs="Arial"/>
            <w:sz w:val="20"/>
            <w:szCs w:val="20"/>
          </w:rPr>
          <w:t>.</w:t>
        </w:r>
        <w:r w:rsidRPr="00380BDD">
          <w:rPr>
            <w:rStyle w:val="-"/>
            <w:rFonts w:ascii="Arial" w:hAnsi="Arial" w:cs="Arial"/>
            <w:sz w:val="20"/>
            <w:szCs w:val="20"/>
            <w:lang w:val="en-US"/>
          </w:rPr>
          <w:t>ath</w:t>
        </w:r>
        <w:r w:rsidRPr="00380BDD">
          <w:rPr>
            <w:rStyle w:val="-"/>
            <w:rFonts w:ascii="Arial" w:hAnsi="Arial" w:cs="Arial"/>
            <w:sz w:val="20"/>
            <w:szCs w:val="20"/>
          </w:rPr>
          <w:t>@</w:t>
        </w:r>
        <w:r w:rsidRPr="00380BDD">
          <w:rPr>
            <w:rStyle w:val="-"/>
            <w:rFonts w:ascii="Arial" w:hAnsi="Arial" w:cs="Arial"/>
            <w:sz w:val="20"/>
            <w:szCs w:val="20"/>
            <w:lang w:val="en-US"/>
          </w:rPr>
          <w:t>imathia</w:t>
        </w:r>
        <w:r w:rsidRPr="00380BDD">
          <w:rPr>
            <w:rStyle w:val="-"/>
            <w:rFonts w:ascii="Arial" w:hAnsi="Arial" w:cs="Arial"/>
            <w:sz w:val="20"/>
            <w:szCs w:val="20"/>
          </w:rPr>
          <w:t>.pkm.gov.gr</w:t>
        </w:r>
      </w:hyperlink>
    </w:p>
    <w:p w:rsidR="00C178A8" w:rsidRPr="00380BDD" w:rsidRDefault="00F16439" w:rsidP="00F16439">
      <w:pPr>
        <w:tabs>
          <w:tab w:val="left" w:pos="0"/>
          <w:tab w:val="center" w:pos="6804"/>
          <w:tab w:val="left" w:pos="9180"/>
        </w:tabs>
        <w:rPr>
          <w:rFonts w:ascii="Arial" w:hAnsi="Arial" w:cs="Arial"/>
          <w:sz w:val="20"/>
          <w:szCs w:val="20"/>
        </w:rPr>
      </w:pPr>
      <w:r w:rsidRPr="00380BDD">
        <w:rPr>
          <w:rFonts w:ascii="Arial" w:hAnsi="Arial" w:cs="Arial"/>
          <w:sz w:val="20"/>
          <w:szCs w:val="20"/>
        </w:rPr>
        <w:t xml:space="preserve">ή κατατίθεται στα προαναφερόμενα γραφεία της υπηρεσίας. </w:t>
      </w:r>
    </w:p>
    <w:p w:rsidR="00D80704" w:rsidRPr="00380BDD" w:rsidRDefault="00F16439" w:rsidP="00F16439">
      <w:pPr>
        <w:tabs>
          <w:tab w:val="left" w:pos="0"/>
          <w:tab w:val="center" w:pos="6804"/>
          <w:tab w:val="left" w:pos="9180"/>
        </w:tabs>
        <w:rPr>
          <w:rFonts w:ascii="Arial" w:hAnsi="Arial" w:cs="Arial"/>
          <w:sz w:val="20"/>
          <w:szCs w:val="20"/>
        </w:rPr>
      </w:pPr>
      <w:r w:rsidRPr="00380BDD">
        <w:rPr>
          <w:rFonts w:ascii="Arial" w:hAnsi="Arial" w:cs="Arial"/>
          <w:sz w:val="20"/>
          <w:szCs w:val="20"/>
        </w:rPr>
        <w:t>Τηλέφωνα επικοινωνίας: 2331350175, 2331350138, 2331350223</w:t>
      </w:r>
      <w:r w:rsidR="009D3D1E" w:rsidRPr="00380BDD">
        <w:rPr>
          <w:rFonts w:ascii="Arial" w:hAnsi="Arial" w:cs="Arial"/>
          <w:sz w:val="20"/>
          <w:szCs w:val="20"/>
        </w:rPr>
        <w:t xml:space="preserve">             </w:t>
      </w:r>
    </w:p>
    <w:p w:rsidR="00526FFA" w:rsidRPr="00380BDD" w:rsidRDefault="00526FFA" w:rsidP="00C7204A">
      <w:pPr>
        <w:tabs>
          <w:tab w:val="left" w:pos="0"/>
          <w:tab w:val="center" w:pos="6804"/>
          <w:tab w:val="left" w:pos="9180"/>
        </w:tabs>
        <w:jc w:val="both"/>
        <w:rPr>
          <w:rFonts w:ascii="Arial" w:hAnsi="Arial" w:cs="Arial"/>
          <w:sz w:val="20"/>
          <w:szCs w:val="20"/>
        </w:rPr>
      </w:pPr>
      <w:r w:rsidRPr="00380BDD">
        <w:rPr>
          <w:rFonts w:ascii="Arial" w:hAnsi="Arial" w:cs="Arial"/>
          <w:sz w:val="20"/>
          <w:szCs w:val="20"/>
        </w:rPr>
        <w:t xml:space="preserve">Θα βοηθούσε </w:t>
      </w:r>
      <w:r w:rsidR="00807DDF" w:rsidRPr="00380BDD">
        <w:rPr>
          <w:rFonts w:ascii="Arial" w:hAnsi="Arial" w:cs="Arial"/>
          <w:sz w:val="20"/>
          <w:szCs w:val="20"/>
        </w:rPr>
        <w:t xml:space="preserve">στον έγκαιρο </w:t>
      </w:r>
      <w:r w:rsidRPr="00380BDD">
        <w:rPr>
          <w:rFonts w:ascii="Arial" w:hAnsi="Arial" w:cs="Arial"/>
          <w:sz w:val="20"/>
          <w:szCs w:val="20"/>
        </w:rPr>
        <w:t>προγραμματισμό των δράσεών</w:t>
      </w:r>
      <w:r w:rsidR="00AB6BA2" w:rsidRPr="00380BDD">
        <w:rPr>
          <w:rFonts w:ascii="Arial" w:hAnsi="Arial" w:cs="Arial"/>
          <w:sz w:val="20"/>
          <w:szCs w:val="20"/>
        </w:rPr>
        <w:t xml:space="preserve"> μας</w:t>
      </w:r>
      <w:r w:rsidRPr="00380BDD">
        <w:rPr>
          <w:rFonts w:ascii="Arial" w:hAnsi="Arial" w:cs="Arial"/>
          <w:sz w:val="20"/>
          <w:szCs w:val="20"/>
        </w:rPr>
        <w:t>, να ενημερώσετε</w:t>
      </w:r>
      <w:r w:rsidR="00C178A8" w:rsidRPr="00380BDD">
        <w:rPr>
          <w:rFonts w:ascii="Arial" w:hAnsi="Arial" w:cs="Arial"/>
          <w:sz w:val="20"/>
          <w:szCs w:val="20"/>
        </w:rPr>
        <w:t xml:space="preserve"> τα σχολεία του Νομού προκειμένου να υποβάλλουν την ανωτέρω σχετική αίτηση </w:t>
      </w:r>
      <w:r w:rsidRPr="00380BDD">
        <w:rPr>
          <w:rFonts w:ascii="Arial" w:hAnsi="Arial" w:cs="Arial"/>
          <w:sz w:val="20"/>
          <w:szCs w:val="20"/>
        </w:rPr>
        <w:t xml:space="preserve"> </w:t>
      </w:r>
      <w:r w:rsidR="00C178A8" w:rsidRPr="00380BDD">
        <w:rPr>
          <w:rFonts w:ascii="Arial" w:hAnsi="Arial" w:cs="Arial"/>
          <w:sz w:val="20"/>
          <w:szCs w:val="20"/>
        </w:rPr>
        <w:t xml:space="preserve">οι γονείς που </w:t>
      </w:r>
      <w:r w:rsidRPr="00380BDD">
        <w:rPr>
          <w:rFonts w:ascii="Arial" w:hAnsi="Arial" w:cs="Arial"/>
          <w:sz w:val="20"/>
          <w:szCs w:val="20"/>
        </w:rPr>
        <w:t xml:space="preserve"> ενδιαφέρον</w:t>
      </w:r>
      <w:r w:rsidR="00C178A8" w:rsidRPr="00380BDD">
        <w:rPr>
          <w:rFonts w:ascii="Arial" w:hAnsi="Arial" w:cs="Arial"/>
          <w:sz w:val="20"/>
          <w:szCs w:val="20"/>
        </w:rPr>
        <w:t xml:space="preserve">ται </w:t>
      </w:r>
      <w:r w:rsidRPr="00380BDD">
        <w:rPr>
          <w:rFonts w:ascii="Arial" w:hAnsi="Arial" w:cs="Arial"/>
          <w:sz w:val="20"/>
          <w:szCs w:val="20"/>
        </w:rPr>
        <w:t>να συμμετάσχουν στο εν λόγω πρόγραμμα.</w:t>
      </w:r>
    </w:p>
    <w:p w:rsidR="00264661" w:rsidRPr="00380BDD" w:rsidRDefault="00526FFA" w:rsidP="00C7204A">
      <w:pPr>
        <w:tabs>
          <w:tab w:val="left" w:pos="0"/>
          <w:tab w:val="center" w:pos="6804"/>
          <w:tab w:val="left" w:pos="9180"/>
        </w:tabs>
        <w:jc w:val="both"/>
        <w:rPr>
          <w:rFonts w:ascii="Arial" w:hAnsi="Arial" w:cs="Arial"/>
          <w:sz w:val="20"/>
          <w:szCs w:val="20"/>
        </w:rPr>
      </w:pPr>
      <w:r w:rsidRPr="00380BDD">
        <w:rPr>
          <w:rFonts w:ascii="Arial" w:hAnsi="Arial" w:cs="Arial"/>
          <w:sz w:val="20"/>
          <w:szCs w:val="20"/>
        </w:rPr>
        <w:lastRenderedPageBreak/>
        <w:t>Είμαστε στη διάθεσή σας για κάθε περαιτέρω διευκρίνιση.</w:t>
      </w:r>
    </w:p>
    <w:p w:rsidR="00291A28" w:rsidRPr="00380BDD" w:rsidRDefault="00E71124" w:rsidP="00A70324">
      <w:pPr>
        <w:ind w:right="-514"/>
        <w:jc w:val="center"/>
        <w:rPr>
          <w:rFonts w:ascii="Arial" w:hAnsi="Arial" w:cs="Arial"/>
          <w:b/>
          <w:sz w:val="20"/>
          <w:szCs w:val="20"/>
        </w:rPr>
      </w:pPr>
      <w:r w:rsidRPr="00380BDD">
        <w:rPr>
          <w:rFonts w:ascii="Arial" w:hAnsi="Arial" w:cs="Arial"/>
          <w:sz w:val="20"/>
          <w:szCs w:val="20"/>
        </w:rPr>
        <w:t xml:space="preserve">  </w:t>
      </w:r>
      <w:r w:rsidR="00AB6BA2" w:rsidRPr="00380BDD">
        <w:rPr>
          <w:rFonts w:ascii="Arial" w:hAnsi="Arial" w:cs="Arial"/>
          <w:b/>
          <w:sz w:val="20"/>
          <w:szCs w:val="20"/>
        </w:rPr>
        <w:tab/>
      </w:r>
      <w:r w:rsidR="00291A28" w:rsidRPr="00380BDD">
        <w:rPr>
          <w:rFonts w:ascii="Arial" w:hAnsi="Arial" w:cs="Arial"/>
          <w:b/>
          <w:sz w:val="20"/>
          <w:szCs w:val="20"/>
        </w:rPr>
        <w:t xml:space="preserve">                                         </w:t>
      </w:r>
      <w:r w:rsidR="00A70324" w:rsidRPr="00380BDD">
        <w:rPr>
          <w:rFonts w:ascii="Arial" w:hAnsi="Arial" w:cs="Arial"/>
          <w:b/>
          <w:sz w:val="20"/>
          <w:szCs w:val="20"/>
        </w:rPr>
        <w:t xml:space="preserve">        </w:t>
      </w:r>
      <w:r w:rsidR="00291A28" w:rsidRPr="00380BDD">
        <w:rPr>
          <w:rFonts w:ascii="Arial" w:hAnsi="Arial" w:cs="Arial"/>
          <w:b/>
          <w:sz w:val="20"/>
          <w:szCs w:val="20"/>
        </w:rPr>
        <w:t xml:space="preserve"> ΜΕΠ</w:t>
      </w:r>
    </w:p>
    <w:p w:rsidR="00291A28" w:rsidRPr="00380BDD" w:rsidRDefault="00291A28" w:rsidP="00C7204A">
      <w:pPr>
        <w:ind w:right="-514"/>
        <w:jc w:val="center"/>
        <w:rPr>
          <w:rFonts w:ascii="Arial" w:hAnsi="Arial" w:cs="Arial"/>
          <w:b/>
          <w:sz w:val="20"/>
          <w:szCs w:val="20"/>
        </w:rPr>
      </w:pPr>
      <w:r w:rsidRPr="00380BDD">
        <w:rPr>
          <w:rFonts w:ascii="Arial" w:hAnsi="Arial" w:cs="Arial"/>
          <w:b/>
          <w:sz w:val="20"/>
          <w:szCs w:val="20"/>
        </w:rPr>
        <w:t xml:space="preserve">                                                               Ο ΑΝΑΠΛΗΡΩΤΗΣ ΠΡΟΪΣΤΑΜΕΝΟΣ </w:t>
      </w:r>
    </w:p>
    <w:p w:rsidR="00291A28" w:rsidRPr="00380BDD" w:rsidRDefault="00291A28" w:rsidP="00C7204A">
      <w:pPr>
        <w:tabs>
          <w:tab w:val="center" w:pos="4410"/>
        </w:tabs>
        <w:ind w:right="-514"/>
        <w:rPr>
          <w:rFonts w:ascii="Arial" w:hAnsi="Arial" w:cs="Arial"/>
          <w:b/>
          <w:sz w:val="20"/>
          <w:szCs w:val="20"/>
        </w:rPr>
      </w:pPr>
      <w:r w:rsidRPr="00380BD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ΤΗΣ Δ/ΝΣΗΣ Δ.Υ. &amp; Κ.Μ.  Π.Ε. ΗΜΑΘΙΑΣ</w:t>
      </w:r>
    </w:p>
    <w:p w:rsidR="005412E2" w:rsidRPr="00380BDD" w:rsidRDefault="00291A28" w:rsidP="00380BDD">
      <w:pPr>
        <w:ind w:right="-514" w:hanging="360"/>
        <w:rPr>
          <w:sz w:val="20"/>
          <w:szCs w:val="20"/>
        </w:rPr>
      </w:pPr>
      <w:r w:rsidRPr="00380BDD">
        <w:rPr>
          <w:rFonts w:ascii="Arial" w:hAnsi="Arial" w:cs="Arial"/>
          <w:sz w:val="20"/>
          <w:szCs w:val="20"/>
        </w:rPr>
        <w:t xml:space="preserve">           </w:t>
      </w:r>
      <w:r w:rsidRPr="00380BD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</w:t>
      </w:r>
      <w:r w:rsidR="00A70324" w:rsidRPr="00380BDD">
        <w:rPr>
          <w:rFonts w:ascii="Arial" w:hAnsi="Arial" w:cs="Arial"/>
          <w:b/>
          <w:sz w:val="20"/>
          <w:szCs w:val="20"/>
        </w:rPr>
        <w:t xml:space="preserve">                         </w:t>
      </w:r>
      <w:r w:rsidR="00380BDD" w:rsidRPr="00380BDD">
        <w:rPr>
          <w:rFonts w:ascii="Arial" w:hAnsi="Arial" w:cs="Arial"/>
          <w:b/>
          <w:sz w:val="20"/>
          <w:szCs w:val="20"/>
        </w:rPr>
        <w:t>ΓΕΩΡΓΙΟΣ ΠΑΠΑΔΟΠΟΥΛΟΣ</w:t>
      </w:r>
      <w:r w:rsidR="00A70324" w:rsidRPr="00380BD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</w:t>
      </w:r>
    </w:p>
    <w:sectPr w:rsidR="005412E2" w:rsidRPr="00380BDD" w:rsidSect="00380BDD">
      <w:pgSz w:w="11906" w:h="16838"/>
      <w:pgMar w:top="1440" w:right="899" w:bottom="1440" w:left="10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62A4"/>
    <w:multiLevelType w:val="hybridMultilevel"/>
    <w:tmpl w:val="6972CE3C"/>
    <w:lvl w:ilvl="0" w:tplc="6FA46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FF56D7"/>
    <w:multiLevelType w:val="singleLevel"/>
    <w:tmpl w:val="9E025CAA"/>
    <w:lvl w:ilvl="0">
      <w:start w:val="1"/>
      <w:numFmt w:val="decimal"/>
      <w:lvlText w:val="%1."/>
      <w:legacy w:legacy="1" w:legacySpace="120" w:legacyIndent="360"/>
      <w:lvlJc w:val="left"/>
      <w:pPr>
        <w:ind w:left="1440" w:hanging="360"/>
      </w:pPr>
    </w:lvl>
  </w:abstractNum>
  <w:abstractNum w:abstractNumId="2">
    <w:nsid w:val="30073200"/>
    <w:multiLevelType w:val="hybridMultilevel"/>
    <w:tmpl w:val="E362EC9E"/>
    <w:lvl w:ilvl="0" w:tplc="1E5AEC9C">
      <w:start w:val="1"/>
      <w:numFmt w:val="bullet"/>
      <w:lvlText w:val=""/>
      <w:lvlJc w:val="left"/>
      <w:pPr>
        <w:tabs>
          <w:tab w:val="num" w:pos="284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026BCA"/>
    <w:multiLevelType w:val="hybridMultilevel"/>
    <w:tmpl w:val="C968404E"/>
    <w:lvl w:ilvl="0" w:tplc="3CC81BE2">
      <w:start w:val="1"/>
      <w:numFmt w:val="bullet"/>
      <w:lvlText w:val=""/>
      <w:lvlJc w:val="left"/>
      <w:pPr>
        <w:tabs>
          <w:tab w:val="num" w:pos="3130"/>
        </w:tabs>
        <w:ind w:left="313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5B505C"/>
    <w:multiLevelType w:val="hybridMultilevel"/>
    <w:tmpl w:val="3BBAD5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AA70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6219A1"/>
    <w:multiLevelType w:val="multilevel"/>
    <w:tmpl w:val="F88A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1E5"/>
    <w:rsid w:val="000100BB"/>
    <w:rsid w:val="00012E10"/>
    <w:rsid w:val="0002585D"/>
    <w:rsid w:val="000259B0"/>
    <w:rsid w:val="00037133"/>
    <w:rsid w:val="00040E01"/>
    <w:rsid w:val="00042D1E"/>
    <w:rsid w:val="00043C91"/>
    <w:rsid w:val="00060D1D"/>
    <w:rsid w:val="00072D99"/>
    <w:rsid w:val="0007577D"/>
    <w:rsid w:val="000773F7"/>
    <w:rsid w:val="00090971"/>
    <w:rsid w:val="00097078"/>
    <w:rsid w:val="000A654E"/>
    <w:rsid w:val="000B1A4E"/>
    <w:rsid w:val="000C64F0"/>
    <w:rsid w:val="000E5464"/>
    <w:rsid w:val="000F6DE5"/>
    <w:rsid w:val="00100950"/>
    <w:rsid w:val="00104548"/>
    <w:rsid w:val="00105D2F"/>
    <w:rsid w:val="0011256F"/>
    <w:rsid w:val="00113EBF"/>
    <w:rsid w:val="00114282"/>
    <w:rsid w:val="00122FF1"/>
    <w:rsid w:val="00135319"/>
    <w:rsid w:val="001608D2"/>
    <w:rsid w:val="00163875"/>
    <w:rsid w:val="001665D7"/>
    <w:rsid w:val="00167452"/>
    <w:rsid w:val="00176B6B"/>
    <w:rsid w:val="0018035F"/>
    <w:rsid w:val="001B3159"/>
    <w:rsid w:val="001D1009"/>
    <w:rsid w:val="001D549F"/>
    <w:rsid w:val="001E33A7"/>
    <w:rsid w:val="001F14A1"/>
    <w:rsid w:val="001F3471"/>
    <w:rsid w:val="0020631E"/>
    <w:rsid w:val="00207996"/>
    <w:rsid w:val="002124C7"/>
    <w:rsid w:val="0023234E"/>
    <w:rsid w:val="00232E54"/>
    <w:rsid w:val="0023302F"/>
    <w:rsid w:val="00264661"/>
    <w:rsid w:val="00266AF5"/>
    <w:rsid w:val="00270661"/>
    <w:rsid w:val="00281761"/>
    <w:rsid w:val="00291A28"/>
    <w:rsid w:val="002A3FB5"/>
    <w:rsid w:val="002A56F2"/>
    <w:rsid w:val="002B3DA8"/>
    <w:rsid w:val="002C12D0"/>
    <w:rsid w:val="002D0531"/>
    <w:rsid w:val="002D07EE"/>
    <w:rsid w:val="002D3A41"/>
    <w:rsid w:val="002E0236"/>
    <w:rsid w:val="002E090A"/>
    <w:rsid w:val="002E4D6F"/>
    <w:rsid w:val="002E7528"/>
    <w:rsid w:val="002F0FB4"/>
    <w:rsid w:val="002F477E"/>
    <w:rsid w:val="002F5276"/>
    <w:rsid w:val="002F6BC2"/>
    <w:rsid w:val="00302EDD"/>
    <w:rsid w:val="0031133B"/>
    <w:rsid w:val="003118E4"/>
    <w:rsid w:val="00311E2B"/>
    <w:rsid w:val="003121F8"/>
    <w:rsid w:val="00315DDA"/>
    <w:rsid w:val="00316123"/>
    <w:rsid w:val="00334EC2"/>
    <w:rsid w:val="003366FC"/>
    <w:rsid w:val="00343B26"/>
    <w:rsid w:val="00347866"/>
    <w:rsid w:val="00350085"/>
    <w:rsid w:val="00371DCC"/>
    <w:rsid w:val="00372951"/>
    <w:rsid w:val="00380BDD"/>
    <w:rsid w:val="003B32CB"/>
    <w:rsid w:val="003B766A"/>
    <w:rsid w:val="003C5212"/>
    <w:rsid w:val="003C5E07"/>
    <w:rsid w:val="003D5F72"/>
    <w:rsid w:val="003D6094"/>
    <w:rsid w:val="003D7C51"/>
    <w:rsid w:val="003E0F09"/>
    <w:rsid w:val="003E4235"/>
    <w:rsid w:val="004142C4"/>
    <w:rsid w:val="004318BE"/>
    <w:rsid w:val="00432B7E"/>
    <w:rsid w:val="004365BC"/>
    <w:rsid w:val="00441CF0"/>
    <w:rsid w:val="00462492"/>
    <w:rsid w:val="004647C3"/>
    <w:rsid w:val="00470E33"/>
    <w:rsid w:val="0047417E"/>
    <w:rsid w:val="00483D56"/>
    <w:rsid w:val="0049169F"/>
    <w:rsid w:val="004925A6"/>
    <w:rsid w:val="00494103"/>
    <w:rsid w:val="00496599"/>
    <w:rsid w:val="00496CB2"/>
    <w:rsid w:val="004C0AA2"/>
    <w:rsid w:val="004C0E80"/>
    <w:rsid w:val="004C531B"/>
    <w:rsid w:val="004D1102"/>
    <w:rsid w:val="004E0F81"/>
    <w:rsid w:val="004E4A75"/>
    <w:rsid w:val="004F0154"/>
    <w:rsid w:val="00520F0C"/>
    <w:rsid w:val="0052239D"/>
    <w:rsid w:val="00526FFA"/>
    <w:rsid w:val="00533FAE"/>
    <w:rsid w:val="005370D8"/>
    <w:rsid w:val="00540EC1"/>
    <w:rsid w:val="005412E2"/>
    <w:rsid w:val="0054591F"/>
    <w:rsid w:val="00550320"/>
    <w:rsid w:val="00550FA5"/>
    <w:rsid w:val="00564371"/>
    <w:rsid w:val="00570C80"/>
    <w:rsid w:val="00584EC7"/>
    <w:rsid w:val="00594E20"/>
    <w:rsid w:val="0059596D"/>
    <w:rsid w:val="005A5C95"/>
    <w:rsid w:val="005B3808"/>
    <w:rsid w:val="005C01F5"/>
    <w:rsid w:val="005C1252"/>
    <w:rsid w:val="005C6C80"/>
    <w:rsid w:val="005D274A"/>
    <w:rsid w:val="005D3F2B"/>
    <w:rsid w:val="005E0E2C"/>
    <w:rsid w:val="005E0F34"/>
    <w:rsid w:val="005F3CB3"/>
    <w:rsid w:val="005F6A15"/>
    <w:rsid w:val="005F6C63"/>
    <w:rsid w:val="00600C65"/>
    <w:rsid w:val="00603B50"/>
    <w:rsid w:val="00604E10"/>
    <w:rsid w:val="006142DF"/>
    <w:rsid w:val="00625BB3"/>
    <w:rsid w:val="006315E9"/>
    <w:rsid w:val="00644061"/>
    <w:rsid w:val="00646D70"/>
    <w:rsid w:val="006472B3"/>
    <w:rsid w:val="00665B72"/>
    <w:rsid w:val="00680085"/>
    <w:rsid w:val="006A0FCC"/>
    <w:rsid w:val="006A4DB5"/>
    <w:rsid w:val="006B325C"/>
    <w:rsid w:val="006C2987"/>
    <w:rsid w:val="006C3D1B"/>
    <w:rsid w:val="006C4A2B"/>
    <w:rsid w:val="006C5CEB"/>
    <w:rsid w:val="006D20E0"/>
    <w:rsid w:val="006D4BE1"/>
    <w:rsid w:val="006E4E0A"/>
    <w:rsid w:val="006F5CE4"/>
    <w:rsid w:val="007010ED"/>
    <w:rsid w:val="0070325A"/>
    <w:rsid w:val="00711922"/>
    <w:rsid w:val="00722F66"/>
    <w:rsid w:val="007240DE"/>
    <w:rsid w:val="0075157E"/>
    <w:rsid w:val="00752FED"/>
    <w:rsid w:val="007618F3"/>
    <w:rsid w:val="00764A99"/>
    <w:rsid w:val="007653D7"/>
    <w:rsid w:val="007678EC"/>
    <w:rsid w:val="00775928"/>
    <w:rsid w:val="00790EC9"/>
    <w:rsid w:val="007B7C20"/>
    <w:rsid w:val="007C06A6"/>
    <w:rsid w:val="007C1F1D"/>
    <w:rsid w:val="007C3E63"/>
    <w:rsid w:val="007D192C"/>
    <w:rsid w:val="007D2C64"/>
    <w:rsid w:val="007D73F7"/>
    <w:rsid w:val="007F5763"/>
    <w:rsid w:val="00802F1A"/>
    <w:rsid w:val="00807DDF"/>
    <w:rsid w:val="00823D73"/>
    <w:rsid w:val="008376C4"/>
    <w:rsid w:val="00841F85"/>
    <w:rsid w:val="008431E5"/>
    <w:rsid w:val="00843BCB"/>
    <w:rsid w:val="00845A11"/>
    <w:rsid w:val="00847491"/>
    <w:rsid w:val="008511F1"/>
    <w:rsid w:val="0085366D"/>
    <w:rsid w:val="0085379A"/>
    <w:rsid w:val="0086222F"/>
    <w:rsid w:val="00870387"/>
    <w:rsid w:val="0087657A"/>
    <w:rsid w:val="00876DBF"/>
    <w:rsid w:val="0089765C"/>
    <w:rsid w:val="008A1921"/>
    <w:rsid w:val="008C17AA"/>
    <w:rsid w:val="008C4D50"/>
    <w:rsid w:val="008D275E"/>
    <w:rsid w:val="008E260D"/>
    <w:rsid w:val="008F01B6"/>
    <w:rsid w:val="008F2EC6"/>
    <w:rsid w:val="00900988"/>
    <w:rsid w:val="00911CF9"/>
    <w:rsid w:val="009148B6"/>
    <w:rsid w:val="00920FF7"/>
    <w:rsid w:val="009278DE"/>
    <w:rsid w:val="00930454"/>
    <w:rsid w:val="00932CBC"/>
    <w:rsid w:val="00950EE5"/>
    <w:rsid w:val="00953CB3"/>
    <w:rsid w:val="00957377"/>
    <w:rsid w:val="0096726E"/>
    <w:rsid w:val="00973C93"/>
    <w:rsid w:val="0098410B"/>
    <w:rsid w:val="0098591A"/>
    <w:rsid w:val="00985B20"/>
    <w:rsid w:val="009936E4"/>
    <w:rsid w:val="009B4162"/>
    <w:rsid w:val="009C1D33"/>
    <w:rsid w:val="009C3EA0"/>
    <w:rsid w:val="009C7F29"/>
    <w:rsid w:val="009D3D1E"/>
    <w:rsid w:val="009F3C2A"/>
    <w:rsid w:val="009F3ECC"/>
    <w:rsid w:val="009F6FD3"/>
    <w:rsid w:val="00A00833"/>
    <w:rsid w:val="00A0434A"/>
    <w:rsid w:val="00A07167"/>
    <w:rsid w:val="00A07D43"/>
    <w:rsid w:val="00A24043"/>
    <w:rsid w:val="00A263C4"/>
    <w:rsid w:val="00A36208"/>
    <w:rsid w:val="00A40B53"/>
    <w:rsid w:val="00A461BE"/>
    <w:rsid w:val="00A51325"/>
    <w:rsid w:val="00A5321A"/>
    <w:rsid w:val="00A647C5"/>
    <w:rsid w:val="00A672F6"/>
    <w:rsid w:val="00A70324"/>
    <w:rsid w:val="00A92997"/>
    <w:rsid w:val="00A96492"/>
    <w:rsid w:val="00AB6BA2"/>
    <w:rsid w:val="00AC0C27"/>
    <w:rsid w:val="00AD5490"/>
    <w:rsid w:val="00AE61F7"/>
    <w:rsid w:val="00AF7989"/>
    <w:rsid w:val="00B133FE"/>
    <w:rsid w:val="00B22C52"/>
    <w:rsid w:val="00B31278"/>
    <w:rsid w:val="00B35023"/>
    <w:rsid w:val="00B61347"/>
    <w:rsid w:val="00B617D4"/>
    <w:rsid w:val="00B63D1F"/>
    <w:rsid w:val="00B67F3C"/>
    <w:rsid w:val="00B80316"/>
    <w:rsid w:val="00B812B3"/>
    <w:rsid w:val="00B93B6F"/>
    <w:rsid w:val="00BE3385"/>
    <w:rsid w:val="00BE37A6"/>
    <w:rsid w:val="00BE5218"/>
    <w:rsid w:val="00C178A8"/>
    <w:rsid w:val="00C26A08"/>
    <w:rsid w:val="00C26C89"/>
    <w:rsid w:val="00C36222"/>
    <w:rsid w:val="00C50F1C"/>
    <w:rsid w:val="00C51E73"/>
    <w:rsid w:val="00C529C4"/>
    <w:rsid w:val="00C57C37"/>
    <w:rsid w:val="00C659D0"/>
    <w:rsid w:val="00C67FBB"/>
    <w:rsid w:val="00C7204A"/>
    <w:rsid w:val="00C72B64"/>
    <w:rsid w:val="00C7568C"/>
    <w:rsid w:val="00C85019"/>
    <w:rsid w:val="00C90FE3"/>
    <w:rsid w:val="00C92C21"/>
    <w:rsid w:val="00CA2957"/>
    <w:rsid w:val="00CB323B"/>
    <w:rsid w:val="00CB464D"/>
    <w:rsid w:val="00CC2297"/>
    <w:rsid w:val="00CC4BC2"/>
    <w:rsid w:val="00CC568F"/>
    <w:rsid w:val="00CC7650"/>
    <w:rsid w:val="00CD1210"/>
    <w:rsid w:val="00CD3E21"/>
    <w:rsid w:val="00CF01E0"/>
    <w:rsid w:val="00CF6C5A"/>
    <w:rsid w:val="00D124EC"/>
    <w:rsid w:val="00D13D0B"/>
    <w:rsid w:val="00D36EC1"/>
    <w:rsid w:val="00D504E7"/>
    <w:rsid w:val="00D53A7D"/>
    <w:rsid w:val="00D5533F"/>
    <w:rsid w:val="00D80704"/>
    <w:rsid w:val="00D95281"/>
    <w:rsid w:val="00D95BCE"/>
    <w:rsid w:val="00D96078"/>
    <w:rsid w:val="00DB3B19"/>
    <w:rsid w:val="00DC02C3"/>
    <w:rsid w:val="00DC4C4E"/>
    <w:rsid w:val="00DD2270"/>
    <w:rsid w:val="00DF7E84"/>
    <w:rsid w:val="00E12947"/>
    <w:rsid w:val="00E4221D"/>
    <w:rsid w:val="00E4500B"/>
    <w:rsid w:val="00E62BCE"/>
    <w:rsid w:val="00E71124"/>
    <w:rsid w:val="00E77328"/>
    <w:rsid w:val="00E805E4"/>
    <w:rsid w:val="00E93980"/>
    <w:rsid w:val="00E96299"/>
    <w:rsid w:val="00EA56F3"/>
    <w:rsid w:val="00EB6573"/>
    <w:rsid w:val="00EB74EB"/>
    <w:rsid w:val="00ED23EF"/>
    <w:rsid w:val="00F02386"/>
    <w:rsid w:val="00F024B4"/>
    <w:rsid w:val="00F02F0C"/>
    <w:rsid w:val="00F1229A"/>
    <w:rsid w:val="00F13F7F"/>
    <w:rsid w:val="00F16439"/>
    <w:rsid w:val="00F23E1B"/>
    <w:rsid w:val="00F42E75"/>
    <w:rsid w:val="00F627AB"/>
    <w:rsid w:val="00F766A4"/>
    <w:rsid w:val="00F809C9"/>
    <w:rsid w:val="00F80C0D"/>
    <w:rsid w:val="00FA1D06"/>
    <w:rsid w:val="00FA214E"/>
    <w:rsid w:val="00FA249B"/>
    <w:rsid w:val="00FA4BFC"/>
    <w:rsid w:val="00FB5DBC"/>
    <w:rsid w:val="00FB5FD8"/>
    <w:rsid w:val="00FB6494"/>
    <w:rsid w:val="00FB6A69"/>
    <w:rsid w:val="00FC4379"/>
    <w:rsid w:val="00FC5CC0"/>
    <w:rsid w:val="00FC7A4D"/>
    <w:rsid w:val="00FF1803"/>
    <w:rsid w:val="00FF75F5"/>
    <w:rsid w:val="00FF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8035F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table" w:styleId="a4">
    <w:name w:val="Table Grid"/>
    <w:basedOn w:val="a1"/>
    <w:rsid w:val="00180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0F6DE5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a6">
    <w:name w:val="Balloon Text"/>
    <w:basedOn w:val="a"/>
    <w:semiHidden/>
    <w:rsid w:val="007C06A6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FF7DA6"/>
    <w:rPr>
      <w:color w:val="0000FF"/>
      <w:u w:val="single"/>
    </w:rPr>
  </w:style>
  <w:style w:type="character" w:customStyle="1" w:styleId="notranslate">
    <w:name w:val="notranslate"/>
    <w:basedOn w:val="a0"/>
    <w:rsid w:val="006142DF"/>
  </w:style>
  <w:style w:type="character" w:styleId="a7">
    <w:name w:val="Strong"/>
    <w:basedOn w:val="a0"/>
    <w:qFormat/>
    <w:rsid w:val="000E54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itra.tsitsa@imathia.pkm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km.gov.g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mitra.tsitsa@imathia,pkm.gov.g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kalaitzidou.ath@imathia.pkm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laitzidou.ale@imathia.pkm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Φορείς Νομού Κοζάνης</vt:lpstr>
    </vt:vector>
  </TitlesOfParts>
  <Company>a</Company>
  <LinksUpToDate>false</LinksUpToDate>
  <CharactersWithSpaces>3610</CharactersWithSpaces>
  <SharedDoc>false</SharedDoc>
  <HLinks>
    <vt:vector size="30" baseType="variant">
      <vt:variant>
        <vt:i4>262264</vt:i4>
      </vt:variant>
      <vt:variant>
        <vt:i4>12</vt:i4>
      </vt:variant>
      <vt:variant>
        <vt:i4>0</vt:i4>
      </vt:variant>
      <vt:variant>
        <vt:i4>5</vt:i4>
      </vt:variant>
      <vt:variant>
        <vt:lpwstr>mailto:kalaitzidou.ath@imathia.pkm.gov.gr</vt:lpwstr>
      </vt:variant>
      <vt:variant>
        <vt:lpwstr/>
      </vt:variant>
      <vt:variant>
        <vt:i4>589920</vt:i4>
      </vt:variant>
      <vt:variant>
        <vt:i4>9</vt:i4>
      </vt:variant>
      <vt:variant>
        <vt:i4>0</vt:i4>
      </vt:variant>
      <vt:variant>
        <vt:i4>5</vt:i4>
      </vt:variant>
      <vt:variant>
        <vt:lpwstr>mailto:kalaitzidou.ale@imathia.pkm.gov.gr</vt:lpwstr>
      </vt:variant>
      <vt:variant>
        <vt:lpwstr/>
      </vt:variant>
      <vt:variant>
        <vt:i4>7864346</vt:i4>
      </vt:variant>
      <vt:variant>
        <vt:i4>6</vt:i4>
      </vt:variant>
      <vt:variant>
        <vt:i4>0</vt:i4>
      </vt:variant>
      <vt:variant>
        <vt:i4>5</vt:i4>
      </vt:variant>
      <vt:variant>
        <vt:lpwstr>mailto:dimitra.tsitsa@imathia.pkm.gov.gr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http://www.pkm.gov.gr/</vt:lpwstr>
      </vt:variant>
      <vt:variant>
        <vt:lpwstr/>
      </vt:variant>
      <vt:variant>
        <vt:i4>7995418</vt:i4>
      </vt:variant>
      <vt:variant>
        <vt:i4>0</vt:i4>
      </vt:variant>
      <vt:variant>
        <vt:i4>0</vt:i4>
      </vt:variant>
      <vt:variant>
        <vt:i4>5</vt:i4>
      </vt:variant>
      <vt:variant>
        <vt:lpwstr>mailto:dimitra.tsitsa@imathia,pkm.gov.gr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Φορείς Νομού Κοζάνης</dc:title>
  <dc:subject/>
  <dc:creator>a</dc:creator>
  <cp:keywords/>
  <dc:description/>
  <cp:lastModifiedBy>12o dimotiko</cp:lastModifiedBy>
  <cp:revision>2</cp:revision>
  <cp:lastPrinted>2017-10-13T12:02:00Z</cp:lastPrinted>
  <dcterms:created xsi:type="dcterms:W3CDTF">2017-11-16T10:04:00Z</dcterms:created>
  <dcterms:modified xsi:type="dcterms:W3CDTF">2017-11-16T10:04:00Z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-1027994232</vt:i4>
  </property>
  <property fmtid="{D5CDD505-2E9C-101B-9397-08002B2CF9AE}" pid="3" name="_EmailSubject">
    <vt:lpwstr/>
  </property>
  <property fmtid="{D5CDD505-2E9C-101B-9397-08002B2CF9AE}" pid="4" name="_AuthorEmail">
    <vt:lpwstr>dimitra.tsitsa@imathia.pkm.gov.gr</vt:lpwstr>
  </property>
  <property fmtid="{D5CDD505-2E9C-101B-9397-08002B2CF9AE}" pid="5" name="_AuthorEmailDisplayName">
    <vt:lpwstr>Δήμητρα Τσίτσα</vt:lpwstr>
  </property>
  <property fmtid="{D5CDD505-2E9C-101B-9397-08002B2CF9AE}" pid="6" name="_ReviewingToolsShownOnce">
    <vt:lpwstr/>
  </property>
</Properties>
</file>